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C2" w:rsidRPr="00606EC2" w:rsidRDefault="00651F6E">
      <w:pPr>
        <w:rPr>
          <w:b/>
        </w:rPr>
      </w:pPr>
      <w:r w:rsidRPr="00606EC2">
        <w:rPr>
          <w:b/>
        </w:rPr>
        <w:t xml:space="preserve">FCS8825/FY895 </w:t>
      </w:r>
    </w:p>
    <w:p w:rsidR="00606EC2" w:rsidRDefault="00606EC2"/>
    <w:p w:rsidR="002B289F" w:rsidRPr="00606EC2" w:rsidRDefault="00651F6E">
      <w:pPr>
        <w:rPr>
          <w:b/>
        </w:rPr>
      </w:pPr>
      <w:r w:rsidRPr="00606EC2">
        <w:rPr>
          <w:b/>
        </w:rPr>
        <w:t>Breast Cancer:  Making Sense of the Numbers</w:t>
      </w:r>
    </w:p>
    <w:p w:rsidR="00651F6E" w:rsidRPr="00606EC2" w:rsidRDefault="00651F6E">
      <w:pPr>
        <w:rPr>
          <w:b/>
        </w:rPr>
      </w:pPr>
    </w:p>
    <w:p w:rsidR="00651F6E" w:rsidRDefault="00BB512E">
      <w:r>
        <w:t>GettyImages.com</w:t>
      </w:r>
    </w:p>
    <w:p w:rsidR="00651F6E" w:rsidRDefault="006F545D">
      <w:r w:rsidRPr="00BB512E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3141980" cy="2095500"/>
            <wp:effectExtent l="0" t="0" r="1270" b="0"/>
            <wp:wrapSquare wrapText="bothSides"/>
            <wp:docPr id="2" name="Picture 2" descr="Doctor talking to patient in office :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tor talking to patient in office : Stock 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12E" w:rsidRPr="00BB512E" w:rsidRDefault="00BB512E" w:rsidP="00BB512E"/>
    <w:p w:rsidR="006F545D" w:rsidRPr="006F545D" w:rsidRDefault="006F545D" w:rsidP="006F545D">
      <w:proofErr w:type="spellStart"/>
      <w:r w:rsidRPr="006F545D">
        <w:t>Credit</w:t>
      </w:r>
      <w:proofErr w:type="gramStart"/>
      <w:r w:rsidRPr="006F545D">
        <w:t>:</w:t>
      </w:r>
      <w:proofErr w:type="gramEnd"/>
      <w:r w:rsidRPr="006F545D">
        <w:fldChar w:fldCharType="begin"/>
      </w:r>
      <w:r w:rsidRPr="006F545D">
        <w:instrText xml:space="preserve"> HYPERLINK "http://www.gettyimages.com/search/photographer?family=creative&amp;photographer=Ariel+Skelley" </w:instrText>
      </w:r>
      <w:r w:rsidRPr="006F545D">
        <w:fldChar w:fldCharType="separate"/>
      </w:r>
      <w:r w:rsidRPr="006F545D">
        <w:rPr>
          <w:rStyle w:val="Hyperlink"/>
        </w:rPr>
        <w:t>Ariel</w:t>
      </w:r>
      <w:proofErr w:type="spellEnd"/>
      <w:r w:rsidRPr="006F545D">
        <w:rPr>
          <w:rStyle w:val="Hyperlink"/>
        </w:rPr>
        <w:t xml:space="preserve"> </w:t>
      </w:r>
      <w:proofErr w:type="spellStart"/>
      <w:r w:rsidRPr="006F545D">
        <w:rPr>
          <w:rStyle w:val="Hyperlink"/>
        </w:rPr>
        <w:t>Skelley</w:t>
      </w:r>
      <w:proofErr w:type="spellEnd"/>
      <w:r w:rsidRPr="006F545D">
        <w:rPr>
          <w:lang w:val="en"/>
        </w:rPr>
        <w:fldChar w:fldCharType="end"/>
      </w:r>
    </w:p>
    <w:p w:rsidR="006F545D" w:rsidRPr="006F545D" w:rsidRDefault="006F545D" w:rsidP="006F545D">
      <w:r w:rsidRPr="006F545D">
        <w:t>Creative #:</w:t>
      </w:r>
      <w:r>
        <w:t xml:space="preserve"> </w:t>
      </w:r>
      <w:r w:rsidRPr="006F545D">
        <w:t>482140073</w:t>
      </w:r>
    </w:p>
    <w:p w:rsidR="00606EC2" w:rsidRDefault="00606EC2" w:rsidP="00DE1FC0"/>
    <w:p w:rsidR="006155DF" w:rsidRDefault="006155DF" w:rsidP="00DE1FC0">
      <w:r>
        <w:t>Whether or not you choose to take an active role in choosing treatment options, it is important to communicate with your doctor after a breast cancer diagnosis.</w:t>
      </w:r>
    </w:p>
    <w:p w:rsidR="00606EC2" w:rsidRDefault="00606EC2" w:rsidP="00DE1FC0">
      <w:bookmarkStart w:id="0" w:name="_GoBack"/>
      <w:bookmarkEnd w:id="0"/>
    </w:p>
    <w:p w:rsidR="00DE1FC0" w:rsidRDefault="006F545D">
      <w:hyperlink r:id="rId5" w:history="1">
        <w:r w:rsidRPr="008E6C22">
          <w:rPr>
            <w:rStyle w:val="Hyperlink"/>
          </w:rPr>
          <w:t>http://www.gettyimages.com/license/482140073</w:t>
        </w:r>
      </w:hyperlink>
      <w:r>
        <w:t xml:space="preserve"> </w:t>
      </w:r>
    </w:p>
    <w:p w:rsidR="00DE1FC0" w:rsidRDefault="00DE1FC0"/>
    <w:p w:rsidR="006F545D" w:rsidRDefault="006F545D" w:rsidP="006F545D"/>
    <w:p w:rsidR="006F545D" w:rsidRPr="006F545D" w:rsidRDefault="006F545D" w:rsidP="006F545D">
      <w:r w:rsidRPr="006F545D"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162560</wp:posOffset>
            </wp:positionV>
            <wp:extent cx="3342005" cy="2228850"/>
            <wp:effectExtent l="0" t="0" r="0" b="0"/>
            <wp:wrapSquare wrapText="bothSides"/>
            <wp:docPr id="4" name="Picture 4" descr="Patient entering Magnetic Resonance Imaging (MRI) scanner :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ient entering Magnetic Resonance Imaging (MRI) scanner :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FC0" w:rsidRDefault="006F545D">
      <w:r>
        <w:t xml:space="preserve"> </w:t>
      </w:r>
    </w:p>
    <w:p w:rsidR="006F545D" w:rsidRPr="006F545D" w:rsidRDefault="006F545D" w:rsidP="006F545D">
      <w:proofErr w:type="spellStart"/>
      <w:r w:rsidRPr="006F545D">
        <w:t>Credit</w:t>
      </w:r>
      <w:proofErr w:type="gramStart"/>
      <w:r w:rsidRPr="006F545D">
        <w:t>:</w:t>
      </w:r>
      <w:proofErr w:type="gramEnd"/>
      <w:r w:rsidRPr="006F545D">
        <w:fldChar w:fldCharType="begin"/>
      </w:r>
      <w:r w:rsidRPr="006F545D">
        <w:instrText xml:space="preserve"> HYPERLINK "http://www.gettyimages.com/search/photographer?family=creative&amp;photographer=Monty+Rakusen" </w:instrText>
      </w:r>
      <w:r w:rsidRPr="006F545D">
        <w:fldChar w:fldCharType="separate"/>
      </w:r>
      <w:r w:rsidRPr="006F545D">
        <w:rPr>
          <w:rStyle w:val="Hyperlink"/>
        </w:rPr>
        <w:t>Monty</w:t>
      </w:r>
      <w:proofErr w:type="spellEnd"/>
      <w:r w:rsidRPr="006F545D">
        <w:rPr>
          <w:rStyle w:val="Hyperlink"/>
        </w:rPr>
        <w:t xml:space="preserve"> </w:t>
      </w:r>
      <w:proofErr w:type="spellStart"/>
      <w:r w:rsidRPr="006F545D">
        <w:rPr>
          <w:rStyle w:val="Hyperlink"/>
        </w:rPr>
        <w:t>Rakusen</w:t>
      </w:r>
      <w:proofErr w:type="spellEnd"/>
      <w:r w:rsidRPr="006F545D">
        <w:rPr>
          <w:lang w:val="en"/>
        </w:rPr>
        <w:fldChar w:fldCharType="end"/>
      </w:r>
    </w:p>
    <w:p w:rsidR="006F545D" w:rsidRPr="006F545D" w:rsidRDefault="006F545D" w:rsidP="006F545D">
      <w:r w:rsidRPr="006F545D">
        <w:t>Creative #:</w:t>
      </w:r>
      <w:r>
        <w:t xml:space="preserve"> </w:t>
      </w:r>
      <w:r w:rsidRPr="006F545D">
        <w:t>548557055</w:t>
      </w:r>
    </w:p>
    <w:p w:rsidR="00606EC2" w:rsidRDefault="00606EC2" w:rsidP="00DE1FC0"/>
    <w:p w:rsidR="00DE1FC0" w:rsidRDefault="00606EC2" w:rsidP="00DE1FC0">
      <w:r>
        <w:t xml:space="preserve">Figure 2.  </w:t>
      </w:r>
      <w:r w:rsidR="00DE1FC0">
        <w:t xml:space="preserve">MRI (magnetic resonance imaging) sometimes </w:t>
      </w:r>
      <w:proofErr w:type="gramStart"/>
      <w:r w:rsidR="00DE1FC0">
        <w:t>is used</w:t>
      </w:r>
      <w:proofErr w:type="gramEnd"/>
      <w:r w:rsidR="00DE1FC0">
        <w:t xml:space="preserve"> to measure the size of a tumor. </w:t>
      </w:r>
    </w:p>
    <w:p w:rsidR="00DE1FC0" w:rsidRDefault="00DE1FC0" w:rsidP="00DE1FC0"/>
    <w:p w:rsidR="00DE1FC0" w:rsidRDefault="00DE1FC0" w:rsidP="00DE1FC0"/>
    <w:p w:rsidR="00A5042D" w:rsidRDefault="006F545D" w:rsidP="00DE1FC0">
      <w:hyperlink r:id="rId7" w:history="1">
        <w:r w:rsidRPr="008E6C22">
          <w:rPr>
            <w:rStyle w:val="Hyperlink"/>
          </w:rPr>
          <w:t>http://www.gettyimages.com/license/548557055</w:t>
        </w:r>
      </w:hyperlink>
      <w:r>
        <w:t xml:space="preserve"> </w:t>
      </w:r>
    </w:p>
    <w:p w:rsidR="006F545D" w:rsidRDefault="006F545D" w:rsidP="00DE1FC0"/>
    <w:p w:rsidR="006F545D" w:rsidRDefault="006F545D" w:rsidP="00DE1FC0"/>
    <w:p w:rsidR="006F545D" w:rsidRPr="006F545D" w:rsidRDefault="006F545D" w:rsidP="006F545D">
      <w:r w:rsidRPr="006F545D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581096" cy="2388563"/>
            <wp:effectExtent l="0" t="0" r="635" b="0"/>
            <wp:wrapSquare wrapText="bothSides"/>
            <wp:docPr id="6" name="Picture 6" descr="Senior African American couple using laptop, contemplating :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ior African American couple using laptop, contemplating : Stock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96" cy="238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45D" w:rsidRPr="006F545D" w:rsidRDefault="006F545D" w:rsidP="006F545D">
      <w:proofErr w:type="spellStart"/>
      <w:r w:rsidRPr="006F545D">
        <w:t>Credit</w:t>
      </w:r>
      <w:proofErr w:type="gramStart"/>
      <w:r w:rsidRPr="006F545D">
        <w:t>:</w:t>
      </w:r>
      <w:proofErr w:type="gramEnd"/>
      <w:hyperlink r:id="rId9" w:history="1">
        <w:r w:rsidRPr="006F545D">
          <w:rPr>
            <w:rStyle w:val="Hyperlink"/>
          </w:rPr>
          <w:t>Johnny</w:t>
        </w:r>
        <w:proofErr w:type="spellEnd"/>
        <w:r w:rsidRPr="006F545D">
          <w:rPr>
            <w:rStyle w:val="Hyperlink"/>
          </w:rPr>
          <w:t xml:space="preserve"> </w:t>
        </w:r>
        <w:proofErr w:type="spellStart"/>
        <w:r w:rsidRPr="006F545D">
          <w:rPr>
            <w:rStyle w:val="Hyperlink"/>
          </w:rPr>
          <w:t>Greig</w:t>
        </w:r>
        <w:proofErr w:type="spellEnd"/>
      </w:hyperlink>
    </w:p>
    <w:p w:rsidR="006F545D" w:rsidRDefault="006F545D" w:rsidP="006F545D"/>
    <w:p w:rsidR="006F545D" w:rsidRPr="006F545D" w:rsidRDefault="006F545D" w:rsidP="006F545D">
      <w:r w:rsidRPr="006F545D">
        <w:t>Creative #:</w:t>
      </w:r>
      <w:r>
        <w:t xml:space="preserve"> </w:t>
      </w:r>
      <w:r w:rsidRPr="006F545D">
        <w:t>623699550</w:t>
      </w:r>
    </w:p>
    <w:p w:rsidR="00A5042D" w:rsidRDefault="00A5042D" w:rsidP="00DE1FC0"/>
    <w:p w:rsidR="00DB5E04" w:rsidRDefault="00DB5E04" w:rsidP="004C0ECB">
      <w:pPr>
        <w:ind w:right="-450"/>
        <w:rPr>
          <w:lang w:val="en"/>
        </w:rPr>
      </w:pPr>
    </w:p>
    <w:p w:rsidR="00651F6E" w:rsidRDefault="00DB5E04" w:rsidP="004C0ECB">
      <w:pPr>
        <w:ind w:right="-450"/>
      </w:pPr>
      <w:r>
        <w:rPr>
          <w:lang w:val="en"/>
        </w:rPr>
        <w:t xml:space="preserve">Figure 3.  </w:t>
      </w:r>
      <w:r w:rsidR="00D934CD">
        <w:t>Several r</w:t>
      </w:r>
      <w:r w:rsidR="00A5042D">
        <w:t xml:space="preserve">eliable websites provide information related to breast cancer treatment. Beware of websites that promise cures or offer anything that sounds “too good to be true.” </w:t>
      </w:r>
    </w:p>
    <w:p w:rsidR="00DB5E04" w:rsidRDefault="006F545D" w:rsidP="004C0ECB">
      <w:pPr>
        <w:ind w:right="-450"/>
      </w:pPr>
      <w:hyperlink r:id="rId10" w:history="1">
        <w:r w:rsidRPr="008E6C22">
          <w:rPr>
            <w:rStyle w:val="Hyperlink"/>
          </w:rPr>
          <w:t>http://www.gettyimages.com/license/623699550</w:t>
        </w:r>
      </w:hyperlink>
      <w:r>
        <w:t xml:space="preserve"> </w:t>
      </w:r>
    </w:p>
    <w:sectPr w:rsidR="00DB5E04" w:rsidSect="00D934CD">
      <w:pgSz w:w="12240" w:h="15840"/>
      <w:pgMar w:top="72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6E"/>
    <w:rsid w:val="00004F6E"/>
    <w:rsid w:val="00007D3C"/>
    <w:rsid w:val="00011AA1"/>
    <w:rsid w:val="00013119"/>
    <w:rsid w:val="0001347C"/>
    <w:rsid w:val="000260C4"/>
    <w:rsid w:val="00033DF5"/>
    <w:rsid w:val="00033E3D"/>
    <w:rsid w:val="00036750"/>
    <w:rsid w:val="00037C3A"/>
    <w:rsid w:val="00041C4C"/>
    <w:rsid w:val="000447F3"/>
    <w:rsid w:val="00046999"/>
    <w:rsid w:val="00060B98"/>
    <w:rsid w:val="000662C2"/>
    <w:rsid w:val="00072DB5"/>
    <w:rsid w:val="00075B92"/>
    <w:rsid w:val="000804A4"/>
    <w:rsid w:val="00085924"/>
    <w:rsid w:val="0009683B"/>
    <w:rsid w:val="000A1451"/>
    <w:rsid w:val="000A3BBB"/>
    <w:rsid w:val="000A3EE9"/>
    <w:rsid w:val="000A4C20"/>
    <w:rsid w:val="000A4E9A"/>
    <w:rsid w:val="000A5818"/>
    <w:rsid w:val="000B227E"/>
    <w:rsid w:val="000C0E96"/>
    <w:rsid w:val="000D180E"/>
    <w:rsid w:val="000D406D"/>
    <w:rsid w:val="000D45B0"/>
    <w:rsid w:val="000D5235"/>
    <w:rsid w:val="000E05AC"/>
    <w:rsid w:val="000F0288"/>
    <w:rsid w:val="000F18A0"/>
    <w:rsid w:val="000F6DEA"/>
    <w:rsid w:val="000F7F9A"/>
    <w:rsid w:val="00106194"/>
    <w:rsid w:val="00111D0F"/>
    <w:rsid w:val="001210E1"/>
    <w:rsid w:val="00122D2A"/>
    <w:rsid w:val="00124369"/>
    <w:rsid w:val="00126AE1"/>
    <w:rsid w:val="0013160C"/>
    <w:rsid w:val="0013258B"/>
    <w:rsid w:val="001503E0"/>
    <w:rsid w:val="00152B31"/>
    <w:rsid w:val="0015368A"/>
    <w:rsid w:val="00172E2F"/>
    <w:rsid w:val="00172E41"/>
    <w:rsid w:val="0017418A"/>
    <w:rsid w:val="00191613"/>
    <w:rsid w:val="001954FB"/>
    <w:rsid w:val="001968E0"/>
    <w:rsid w:val="00196BC8"/>
    <w:rsid w:val="001B09F3"/>
    <w:rsid w:val="001B389D"/>
    <w:rsid w:val="001C29DC"/>
    <w:rsid w:val="001C3C5F"/>
    <w:rsid w:val="001C7BC9"/>
    <w:rsid w:val="001C7CD3"/>
    <w:rsid w:val="001D3400"/>
    <w:rsid w:val="001E0AC2"/>
    <w:rsid w:val="001E0D59"/>
    <w:rsid w:val="001E32E9"/>
    <w:rsid w:val="001E458F"/>
    <w:rsid w:val="001E49D2"/>
    <w:rsid w:val="001F0671"/>
    <w:rsid w:val="001F30D2"/>
    <w:rsid w:val="002019E8"/>
    <w:rsid w:val="0021404A"/>
    <w:rsid w:val="002146C8"/>
    <w:rsid w:val="00215014"/>
    <w:rsid w:val="00216F0F"/>
    <w:rsid w:val="0022611D"/>
    <w:rsid w:val="002318F9"/>
    <w:rsid w:val="00233C4B"/>
    <w:rsid w:val="00234F9B"/>
    <w:rsid w:val="00237D31"/>
    <w:rsid w:val="00240EA4"/>
    <w:rsid w:val="0024569B"/>
    <w:rsid w:val="00245726"/>
    <w:rsid w:val="00250DFD"/>
    <w:rsid w:val="0025162E"/>
    <w:rsid w:val="00252598"/>
    <w:rsid w:val="00261115"/>
    <w:rsid w:val="00273CE2"/>
    <w:rsid w:val="002754A7"/>
    <w:rsid w:val="00276D50"/>
    <w:rsid w:val="002831FC"/>
    <w:rsid w:val="00290DC1"/>
    <w:rsid w:val="00291120"/>
    <w:rsid w:val="002930ED"/>
    <w:rsid w:val="0029546F"/>
    <w:rsid w:val="002A5DB4"/>
    <w:rsid w:val="002A7CA9"/>
    <w:rsid w:val="002B0C85"/>
    <w:rsid w:val="002B289F"/>
    <w:rsid w:val="002C4AA9"/>
    <w:rsid w:val="002D0795"/>
    <w:rsid w:val="002E59A9"/>
    <w:rsid w:val="002F42C6"/>
    <w:rsid w:val="002F771A"/>
    <w:rsid w:val="00301E90"/>
    <w:rsid w:val="00315F6F"/>
    <w:rsid w:val="00324FC2"/>
    <w:rsid w:val="0033078F"/>
    <w:rsid w:val="00333C0A"/>
    <w:rsid w:val="003378DC"/>
    <w:rsid w:val="003412FD"/>
    <w:rsid w:val="00341B40"/>
    <w:rsid w:val="003429DC"/>
    <w:rsid w:val="00347B43"/>
    <w:rsid w:val="0035456E"/>
    <w:rsid w:val="0035468D"/>
    <w:rsid w:val="00357CB2"/>
    <w:rsid w:val="003631A2"/>
    <w:rsid w:val="003633DD"/>
    <w:rsid w:val="00373455"/>
    <w:rsid w:val="00376AFD"/>
    <w:rsid w:val="00382FD6"/>
    <w:rsid w:val="00385C84"/>
    <w:rsid w:val="00390424"/>
    <w:rsid w:val="003A738F"/>
    <w:rsid w:val="003A7F4D"/>
    <w:rsid w:val="003B07CC"/>
    <w:rsid w:val="003B1E5D"/>
    <w:rsid w:val="003B1FF1"/>
    <w:rsid w:val="003B656C"/>
    <w:rsid w:val="003B6F2E"/>
    <w:rsid w:val="003B743C"/>
    <w:rsid w:val="003C0228"/>
    <w:rsid w:val="003C2B0C"/>
    <w:rsid w:val="003C3B53"/>
    <w:rsid w:val="003C51E5"/>
    <w:rsid w:val="003D13FF"/>
    <w:rsid w:val="003D3931"/>
    <w:rsid w:val="003D7417"/>
    <w:rsid w:val="003E0A89"/>
    <w:rsid w:val="003E4826"/>
    <w:rsid w:val="003E5414"/>
    <w:rsid w:val="003E7432"/>
    <w:rsid w:val="003E7897"/>
    <w:rsid w:val="003F15F0"/>
    <w:rsid w:val="00403759"/>
    <w:rsid w:val="0040438E"/>
    <w:rsid w:val="004128D0"/>
    <w:rsid w:val="00416D37"/>
    <w:rsid w:val="00420991"/>
    <w:rsid w:val="004260AA"/>
    <w:rsid w:val="004317B8"/>
    <w:rsid w:val="004333CC"/>
    <w:rsid w:val="00437B6C"/>
    <w:rsid w:val="004406BC"/>
    <w:rsid w:val="00442ED0"/>
    <w:rsid w:val="004441FC"/>
    <w:rsid w:val="0044492A"/>
    <w:rsid w:val="00444B8E"/>
    <w:rsid w:val="0045226D"/>
    <w:rsid w:val="004542AB"/>
    <w:rsid w:val="00454EBC"/>
    <w:rsid w:val="00457CEA"/>
    <w:rsid w:val="00465197"/>
    <w:rsid w:val="00467C80"/>
    <w:rsid w:val="00471A12"/>
    <w:rsid w:val="004810C1"/>
    <w:rsid w:val="00481B1E"/>
    <w:rsid w:val="00485ABB"/>
    <w:rsid w:val="00492A42"/>
    <w:rsid w:val="00492CE9"/>
    <w:rsid w:val="004947B3"/>
    <w:rsid w:val="00497BF9"/>
    <w:rsid w:val="004A4B0C"/>
    <w:rsid w:val="004B2F2D"/>
    <w:rsid w:val="004B3B9A"/>
    <w:rsid w:val="004C0ECB"/>
    <w:rsid w:val="004D4412"/>
    <w:rsid w:val="004E0E64"/>
    <w:rsid w:val="004E5119"/>
    <w:rsid w:val="004F2F0F"/>
    <w:rsid w:val="004F7F4A"/>
    <w:rsid w:val="00503097"/>
    <w:rsid w:val="005054FB"/>
    <w:rsid w:val="0051585F"/>
    <w:rsid w:val="0052495B"/>
    <w:rsid w:val="00530528"/>
    <w:rsid w:val="0053084A"/>
    <w:rsid w:val="00546506"/>
    <w:rsid w:val="005474A7"/>
    <w:rsid w:val="00547B8C"/>
    <w:rsid w:val="00551306"/>
    <w:rsid w:val="00565D2C"/>
    <w:rsid w:val="005700A6"/>
    <w:rsid w:val="00571B29"/>
    <w:rsid w:val="00571DBB"/>
    <w:rsid w:val="00573425"/>
    <w:rsid w:val="00574DD8"/>
    <w:rsid w:val="00580E42"/>
    <w:rsid w:val="00585A8E"/>
    <w:rsid w:val="00587CC0"/>
    <w:rsid w:val="00591E4E"/>
    <w:rsid w:val="00594E88"/>
    <w:rsid w:val="005B5030"/>
    <w:rsid w:val="005B5FBB"/>
    <w:rsid w:val="005C3C4A"/>
    <w:rsid w:val="005C4A0D"/>
    <w:rsid w:val="005C4EEF"/>
    <w:rsid w:val="005C7D2E"/>
    <w:rsid w:val="005D0E7C"/>
    <w:rsid w:val="005D0FFA"/>
    <w:rsid w:val="005D2929"/>
    <w:rsid w:val="005D5F2E"/>
    <w:rsid w:val="005E47BB"/>
    <w:rsid w:val="005E5FF3"/>
    <w:rsid w:val="005E69C3"/>
    <w:rsid w:val="005F2DB5"/>
    <w:rsid w:val="00603D1D"/>
    <w:rsid w:val="006046F9"/>
    <w:rsid w:val="006057D8"/>
    <w:rsid w:val="00606EC2"/>
    <w:rsid w:val="00614354"/>
    <w:rsid w:val="006155DF"/>
    <w:rsid w:val="00621088"/>
    <w:rsid w:val="00624D85"/>
    <w:rsid w:val="00625A51"/>
    <w:rsid w:val="00625A72"/>
    <w:rsid w:val="00630770"/>
    <w:rsid w:val="006360DD"/>
    <w:rsid w:val="00637745"/>
    <w:rsid w:val="0063781E"/>
    <w:rsid w:val="00640E8C"/>
    <w:rsid w:val="006510E2"/>
    <w:rsid w:val="00651F6E"/>
    <w:rsid w:val="006532DA"/>
    <w:rsid w:val="00664FB2"/>
    <w:rsid w:val="00673C01"/>
    <w:rsid w:val="00681013"/>
    <w:rsid w:val="00682148"/>
    <w:rsid w:val="00682A84"/>
    <w:rsid w:val="00687C23"/>
    <w:rsid w:val="0069676D"/>
    <w:rsid w:val="006A3B4A"/>
    <w:rsid w:val="006A5AED"/>
    <w:rsid w:val="006A7560"/>
    <w:rsid w:val="006B083E"/>
    <w:rsid w:val="006B1CD3"/>
    <w:rsid w:val="006B2D36"/>
    <w:rsid w:val="006B4C8A"/>
    <w:rsid w:val="006C36BC"/>
    <w:rsid w:val="006E1E2B"/>
    <w:rsid w:val="006E3A46"/>
    <w:rsid w:val="006E68B6"/>
    <w:rsid w:val="006F33EA"/>
    <w:rsid w:val="006F545D"/>
    <w:rsid w:val="00702299"/>
    <w:rsid w:val="00712C28"/>
    <w:rsid w:val="00717BD8"/>
    <w:rsid w:val="00724A9F"/>
    <w:rsid w:val="00726599"/>
    <w:rsid w:val="00730053"/>
    <w:rsid w:val="007321D8"/>
    <w:rsid w:val="0073660C"/>
    <w:rsid w:val="007377EA"/>
    <w:rsid w:val="00737847"/>
    <w:rsid w:val="00750314"/>
    <w:rsid w:val="007512F8"/>
    <w:rsid w:val="00753CF6"/>
    <w:rsid w:val="00757F19"/>
    <w:rsid w:val="0076032B"/>
    <w:rsid w:val="00760F28"/>
    <w:rsid w:val="007619E2"/>
    <w:rsid w:val="007757EE"/>
    <w:rsid w:val="00775832"/>
    <w:rsid w:val="0078080F"/>
    <w:rsid w:val="00781B97"/>
    <w:rsid w:val="00790CA7"/>
    <w:rsid w:val="00791731"/>
    <w:rsid w:val="007937F8"/>
    <w:rsid w:val="007A3FA1"/>
    <w:rsid w:val="007A46C5"/>
    <w:rsid w:val="007B6523"/>
    <w:rsid w:val="007C2ECA"/>
    <w:rsid w:val="007C45D4"/>
    <w:rsid w:val="007D3950"/>
    <w:rsid w:val="007D3FF8"/>
    <w:rsid w:val="007D51BA"/>
    <w:rsid w:val="007D5576"/>
    <w:rsid w:val="007D71D3"/>
    <w:rsid w:val="007E0E2C"/>
    <w:rsid w:val="007E1504"/>
    <w:rsid w:val="007E393B"/>
    <w:rsid w:val="007E7B34"/>
    <w:rsid w:val="007F1631"/>
    <w:rsid w:val="007F19A3"/>
    <w:rsid w:val="0080308A"/>
    <w:rsid w:val="0080404B"/>
    <w:rsid w:val="00815157"/>
    <w:rsid w:val="0081564E"/>
    <w:rsid w:val="008262D4"/>
    <w:rsid w:val="00832992"/>
    <w:rsid w:val="00834C80"/>
    <w:rsid w:val="008420F7"/>
    <w:rsid w:val="00843EED"/>
    <w:rsid w:val="008453DC"/>
    <w:rsid w:val="008472B9"/>
    <w:rsid w:val="0085126A"/>
    <w:rsid w:val="0085144E"/>
    <w:rsid w:val="00853680"/>
    <w:rsid w:val="00854BE9"/>
    <w:rsid w:val="008559D7"/>
    <w:rsid w:val="00861C7C"/>
    <w:rsid w:val="008656B0"/>
    <w:rsid w:val="0086792B"/>
    <w:rsid w:val="00871E96"/>
    <w:rsid w:val="00872AE4"/>
    <w:rsid w:val="0087660A"/>
    <w:rsid w:val="00882347"/>
    <w:rsid w:val="008853EF"/>
    <w:rsid w:val="008902AB"/>
    <w:rsid w:val="008912DD"/>
    <w:rsid w:val="00893192"/>
    <w:rsid w:val="008A51E2"/>
    <w:rsid w:val="008B1955"/>
    <w:rsid w:val="008B2655"/>
    <w:rsid w:val="008B3DEE"/>
    <w:rsid w:val="008B66BF"/>
    <w:rsid w:val="008B6F48"/>
    <w:rsid w:val="008C04EE"/>
    <w:rsid w:val="008C5251"/>
    <w:rsid w:val="008C667F"/>
    <w:rsid w:val="008D2747"/>
    <w:rsid w:val="008D4372"/>
    <w:rsid w:val="008D4C3E"/>
    <w:rsid w:val="008D527C"/>
    <w:rsid w:val="008D6BA5"/>
    <w:rsid w:val="008E1F79"/>
    <w:rsid w:val="008E757A"/>
    <w:rsid w:val="0090162A"/>
    <w:rsid w:val="009025E7"/>
    <w:rsid w:val="00917E07"/>
    <w:rsid w:val="00921F41"/>
    <w:rsid w:val="00931C0B"/>
    <w:rsid w:val="00931CAD"/>
    <w:rsid w:val="009329CE"/>
    <w:rsid w:val="009367CC"/>
    <w:rsid w:val="00937D5D"/>
    <w:rsid w:val="00940AF6"/>
    <w:rsid w:val="00943312"/>
    <w:rsid w:val="00944C7B"/>
    <w:rsid w:val="00947BE5"/>
    <w:rsid w:val="00956654"/>
    <w:rsid w:val="009568F4"/>
    <w:rsid w:val="00966B74"/>
    <w:rsid w:val="00977D86"/>
    <w:rsid w:val="00982AC1"/>
    <w:rsid w:val="00995F91"/>
    <w:rsid w:val="00996669"/>
    <w:rsid w:val="009A3A1F"/>
    <w:rsid w:val="009B5853"/>
    <w:rsid w:val="009C0472"/>
    <w:rsid w:val="009C192B"/>
    <w:rsid w:val="009C1BAE"/>
    <w:rsid w:val="009C2E5D"/>
    <w:rsid w:val="009C74BD"/>
    <w:rsid w:val="009D1893"/>
    <w:rsid w:val="009D7530"/>
    <w:rsid w:val="009D780F"/>
    <w:rsid w:val="009E29A0"/>
    <w:rsid w:val="009E5464"/>
    <w:rsid w:val="009F16E2"/>
    <w:rsid w:val="009F59E2"/>
    <w:rsid w:val="00A058E9"/>
    <w:rsid w:val="00A106FE"/>
    <w:rsid w:val="00A268DA"/>
    <w:rsid w:val="00A305D6"/>
    <w:rsid w:val="00A30703"/>
    <w:rsid w:val="00A5042D"/>
    <w:rsid w:val="00A513EB"/>
    <w:rsid w:val="00A518EA"/>
    <w:rsid w:val="00A54FEE"/>
    <w:rsid w:val="00A5565A"/>
    <w:rsid w:val="00A56B60"/>
    <w:rsid w:val="00A62F74"/>
    <w:rsid w:val="00A63A68"/>
    <w:rsid w:val="00A64E2F"/>
    <w:rsid w:val="00A66CEC"/>
    <w:rsid w:val="00A753D0"/>
    <w:rsid w:val="00A82BC7"/>
    <w:rsid w:val="00A85581"/>
    <w:rsid w:val="00A9286E"/>
    <w:rsid w:val="00A960C9"/>
    <w:rsid w:val="00AB3005"/>
    <w:rsid w:val="00AB50AB"/>
    <w:rsid w:val="00AC2ABB"/>
    <w:rsid w:val="00AD2047"/>
    <w:rsid w:val="00AD60CF"/>
    <w:rsid w:val="00AD61E7"/>
    <w:rsid w:val="00AD64D2"/>
    <w:rsid w:val="00AD7380"/>
    <w:rsid w:val="00AE0BA8"/>
    <w:rsid w:val="00AE1B08"/>
    <w:rsid w:val="00AF2759"/>
    <w:rsid w:val="00AF44E6"/>
    <w:rsid w:val="00AF76B9"/>
    <w:rsid w:val="00B0406D"/>
    <w:rsid w:val="00B10C52"/>
    <w:rsid w:val="00B1251D"/>
    <w:rsid w:val="00B1691D"/>
    <w:rsid w:val="00B208A3"/>
    <w:rsid w:val="00B2169E"/>
    <w:rsid w:val="00B25692"/>
    <w:rsid w:val="00B2767B"/>
    <w:rsid w:val="00B35886"/>
    <w:rsid w:val="00B429AC"/>
    <w:rsid w:val="00B47944"/>
    <w:rsid w:val="00B54C8A"/>
    <w:rsid w:val="00B65AF3"/>
    <w:rsid w:val="00B674AC"/>
    <w:rsid w:val="00B70880"/>
    <w:rsid w:val="00B7796E"/>
    <w:rsid w:val="00B81FC2"/>
    <w:rsid w:val="00B84C5C"/>
    <w:rsid w:val="00BA00AE"/>
    <w:rsid w:val="00BA078B"/>
    <w:rsid w:val="00BA07C2"/>
    <w:rsid w:val="00BA07D2"/>
    <w:rsid w:val="00BA0815"/>
    <w:rsid w:val="00BA1574"/>
    <w:rsid w:val="00BA49E4"/>
    <w:rsid w:val="00BA7BAF"/>
    <w:rsid w:val="00BB512E"/>
    <w:rsid w:val="00BB5853"/>
    <w:rsid w:val="00BB647F"/>
    <w:rsid w:val="00BC212E"/>
    <w:rsid w:val="00BC3720"/>
    <w:rsid w:val="00BC56E2"/>
    <w:rsid w:val="00BD6D7E"/>
    <w:rsid w:val="00BD6F5B"/>
    <w:rsid w:val="00BE03AB"/>
    <w:rsid w:val="00BE276D"/>
    <w:rsid w:val="00BE2EF2"/>
    <w:rsid w:val="00BE5855"/>
    <w:rsid w:val="00BF54B4"/>
    <w:rsid w:val="00C014D2"/>
    <w:rsid w:val="00C01E0B"/>
    <w:rsid w:val="00C060AC"/>
    <w:rsid w:val="00C06268"/>
    <w:rsid w:val="00C0721F"/>
    <w:rsid w:val="00C1038B"/>
    <w:rsid w:val="00C142C0"/>
    <w:rsid w:val="00C20AFE"/>
    <w:rsid w:val="00C3670C"/>
    <w:rsid w:val="00C46851"/>
    <w:rsid w:val="00C55686"/>
    <w:rsid w:val="00C55744"/>
    <w:rsid w:val="00C613D5"/>
    <w:rsid w:val="00C66CF2"/>
    <w:rsid w:val="00C71A21"/>
    <w:rsid w:val="00C74591"/>
    <w:rsid w:val="00C77617"/>
    <w:rsid w:val="00C867AA"/>
    <w:rsid w:val="00C9055D"/>
    <w:rsid w:val="00C90D61"/>
    <w:rsid w:val="00CA4821"/>
    <w:rsid w:val="00CB1B75"/>
    <w:rsid w:val="00CB6E54"/>
    <w:rsid w:val="00CD4A3C"/>
    <w:rsid w:val="00CE3729"/>
    <w:rsid w:val="00CE77F4"/>
    <w:rsid w:val="00CE79D2"/>
    <w:rsid w:val="00CF15BF"/>
    <w:rsid w:val="00CF19B5"/>
    <w:rsid w:val="00CF512F"/>
    <w:rsid w:val="00D00D1D"/>
    <w:rsid w:val="00D04393"/>
    <w:rsid w:val="00D07DF7"/>
    <w:rsid w:val="00D151E0"/>
    <w:rsid w:val="00D15EC1"/>
    <w:rsid w:val="00D20952"/>
    <w:rsid w:val="00D21E3F"/>
    <w:rsid w:val="00D269CF"/>
    <w:rsid w:val="00D359D2"/>
    <w:rsid w:val="00D36DDE"/>
    <w:rsid w:val="00D400C8"/>
    <w:rsid w:val="00D44392"/>
    <w:rsid w:val="00D46E18"/>
    <w:rsid w:val="00D50A62"/>
    <w:rsid w:val="00D52891"/>
    <w:rsid w:val="00D63E8D"/>
    <w:rsid w:val="00D66C09"/>
    <w:rsid w:val="00D670D9"/>
    <w:rsid w:val="00D70AE2"/>
    <w:rsid w:val="00D73765"/>
    <w:rsid w:val="00D77D0A"/>
    <w:rsid w:val="00D92F83"/>
    <w:rsid w:val="00D934CD"/>
    <w:rsid w:val="00D941BD"/>
    <w:rsid w:val="00DA00BE"/>
    <w:rsid w:val="00DA23D2"/>
    <w:rsid w:val="00DA2D67"/>
    <w:rsid w:val="00DA30F6"/>
    <w:rsid w:val="00DA4D8C"/>
    <w:rsid w:val="00DA76F3"/>
    <w:rsid w:val="00DA78F1"/>
    <w:rsid w:val="00DB29EE"/>
    <w:rsid w:val="00DB5E04"/>
    <w:rsid w:val="00DC2FEE"/>
    <w:rsid w:val="00DC4DCC"/>
    <w:rsid w:val="00DD1DB3"/>
    <w:rsid w:val="00DE00CB"/>
    <w:rsid w:val="00DE1FC0"/>
    <w:rsid w:val="00DE7EFA"/>
    <w:rsid w:val="00DF4D5F"/>
    <w:rsid w:val="00DF7AD3"/>
    <w:rsid w:val="00E07252"/>
    <w:rsid w:val="00E1476E"/>
    <w:rsid w:val="00E20C5D"/>
    <w:rsid w:val="00E23ECD"/>
    <w:rsid w:val="00E256C0"/>
    <w:rsid w:val="00E30086"/>
    <w:rsid w:val="00E30D97"/>
    <w:rsid w:val="00E31FB3"/>
    <w:rsid w:val="00E3243C"/>
    <w:rsid w:val="00E34547"/>
    <w:rsid w:val="00E3464D"/>
    <w:rsid w:val="00E37633"/>
    <w:rsid w:val="00E4132D"/>
    <w:rsid w:val="00E43551"/>
    <w:rsid w:val="00E461F1"/>
    <w:rsid w:val="00E56AE1"/>
    <w:rsid w:val="00E57BC9"/>
    <w:rsid w:val="00E6244A"/>
    <w:rsid w:val="00E66D9D"/>
    <w:rsid w:val="00E67A10"/>
    <w:rsid w:val="00E71A6B"/>
    <w:rsid w:val="00E7252D"/>
    <w:rsid w:val="00E74DA2"/>
    <w:rsid w:val="00E754CE"/>
    <w:rsid w:val="00E763D9"/>
    <w:rsid w:val="00E80791"/>
    <w:rsid w:val="00E80DB9"/>
    <w:rsid w:val="00E81647"/>
    <w:rsid w:val="00E84B4B"/>
    <w:rsid w:val="00E87829"/>
    <w:rsid w:val="00E903BF"/>
    <w:rsid w:val="00EA1809"/>
    <w:rsid w:val="00EA2560"/>
    <w:rsid w:val="00EA28F8"/>
    <w:rsid w:val="00EA4105"/>
    <w:rsid w:val="00EA4ED9"/>
    <w:rsid w:val="00EB0171"/>
    <w:rsid w:val="00EB2516"/>
    <w:rsid w:val="00EB3F78"/>
    <w:rsid w:val="00EB4599"/>
    <w:rsid w:val="00EB6A43"/>
    <w:rsid w:val="00EC6C37"/>
    <w:rsid w:val="00ED2201"/>
    <w:rsid w:val="00ED4525"/>
    <w:rsid w:val="00EE1DB6"/>
    <w:rsid w:val="00EE5612"/>
    <w:rsid w:val="00EF09D3"/>
    <w:rsid w:val="00F02EC2"/>
    <w:rsid w:val="00F11D1D"/>
    <w:rsid w:val="00F129E6"/>
    <w:rsid w:val="00F14622"/>
    <w:rsid w:val="00F25EB5"/>
    <w:rsid w:val="00F347C1"/>
    <w:rsid w:val="00F3673E"/>
    <w:rsid w:val="00F41A94"/>
    <w:rsid w:val="00F427F6"/>
    <w:rsid w:val="00F44692"/>
    <w:rsid w:val="00F53FBF"/>
    <w:rsid w:val="00F57EFC"/>
    <w:rsid w:val="00F60173"/>
    <w:rsid w:val="00F76079"/>
    <w:rsid w:val="00F80D3A"/>
    <w:rsid w:val="00F82DCC"/>
    <w:rsid w:val="00F841FB"/>
    <w:rsid w:val="00F86FBC"/>
    <w:rsid w:val="00F91200"/>
    <w:rsid w:val="00F93946"/>
    <w:rsid w:val="00FA0451"/>
    <w:rsid w:val="00FA56D5"/>
    <w:rsid w:val="00FB0ECB"/>
    <w:rsid w:val="00FB2C22"/>
    <w:rsid w:val="00FB4F5B"/>
    <w:rsid w:val="00FC0A34"/>
    <w:rsid w:val="00FD19AA"/>
    <w:rsid w:val="00FD37A6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933BE"/>
  <w15:chartTrackingRefBased/>
  <w15:docId w15:val="{8BE1B993-031A-4811-B525-C78DE73B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34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B5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9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ettyimages.com/license/5485570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gettyimages.com/license/482140073" TargetMode="External"/><Relationship Id="rId10" Type="http://schemas.openxmlformats.org/officeDocument/2006/relationships/hyperlink" Target="http://www.gettyimages.com/license/62369955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ettyimages.com/search/photographer?family=creative&amp;photographer=Johnny+Gre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Bobroff,Linda Benjamin</dc:creator>
  <cp:keywords/>
  <dc:description/>
  <cp:lastModifiedBy>Bobroff,Linda Benjamin</cp:lastModifiedBy>
  <cp:revision>2</cp:revision>
  <dcterms:created xsi:type="dcterms:W3CDTF">2017-10-11T19:19:00Z</dcterms:created>
  <dcterms:modified xsi:type="dcterms:W3CDTF">2017-10-11T19:19:00Z</dcterms:modified>
</cp:coreProperties>
</file>